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03-06/2026/4932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Камышин - г. Саратов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Камышин - г. Саратов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11128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03-06/2026/4932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